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D" w:rsidRDefault="004617ED" w:rsidP="004617ED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4617ED" w:rsidRDefault="004617ED" w:rsidP="00BF1E58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</w:p>
    <w:p w:rsidR="004617ED" w:rsidRDefault="004617ED" w:rsidP="00BF1E58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</w:p>
    <w:p w:rsidR="00763BB2" w:rsidRPr="001C5783" w:rsidRDefault="00AD3466" w:rsidP="00BF1E58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  <w:r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>Ra</w:t>
      </w:r>
      <w:r w:rsidR="005332D1"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>pports</w:t>
      </w:r>
      <w:r w:rsidR="001C5783" w:rsidRPr="001C5783"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 xml:space="preserve"> partie-à-partie et partie-à-tout</w:t>
      </w:r>
    </w:p>
    <w:p w:rsidR="00763BB2" w:rsidRPr="00763BB2" w:rsidRDefault="001C5783" w:rsidP="00BF1E58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d’évaluation</w:t>
      </w:r>
    </w:p>
    <w:p w:rsidR="00763BB2" w:rsidRDefault="00763BB2" w:rsidP="00763BB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</w:p>
    <w:p w:rsidR="004617ED" w:rsidRDefault="00CB33FF" w:rsidP="00763BB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  <w:r>
        <w:rPr>
          <w:noProof/>
        </w:rPr>
        <w:pict>
          <v:rect id="Rectangle 10" o:spid="_x0000_s1027" style="position:absolute;margin-left:246.75pt;margin-top:6.25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r5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KUYWvl3AgAARQUAAA4AAAAA&#10;AAAAAAAAAAAALgIAAGRycy9lMm9Eb2MueG1sUEsBAi0AFAAGAAgAAAAhAPMRqgTcAAAAAwEAAA8A&#10;AAAAAAAAAAAAAAAA0QQAAGRycy9kb3ducmV2LnhtbFBLBQYAAAAABAAEAPMAAADaBQAAAAA=&#10;" filled="f" strokecolor="#243f60 [1604]" strokeweight="2pt"/>
        </w:pict>
      </w:r>
      <w:r>
        <w:rPr>
          <w:noProof/>
        </w:rPr>
        <w:pict>
          <v:rect id="Rectangle 8" o:spid="_x0000_s1026" style="position:absolute;margin-left:102pt;margin-top:6.25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vHdw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EUG68d3AgAAQwUAAA4AAAAA&#10;AAAAAAAAAAAALgIAAGRycy9lMm9Eb2MueG1sUEsBAi0AFAAGAAgAAAAhAPMRqgTcAAAAAwEAAA8A&#10;AAAAAAAAAAAAAAAA0QQAAGRycy9kb3ducmV2LnhtbFBLBQYAAAAABAAEAPMAAADaBQAAAAA=&#10;" filled="f" strokecolor="#243f60 [1604]" strokeweight="2pt"/>
        </w:pict>
      </w:r>
    </w:p>
    <w:p w:rsidR="004617ED" w:rsidRDefault="004617ED" w:rsidP="004617E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4617ED" w:rsidRDefault="004617ED" w:rsidP="00763BB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4617ED" w:rsidRPr="004617ED" w:rsidRDefault="004617ED" w:rsidP="00763BB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763BB2" w:rsidRPr="007E5E11" w:rsidRDefault="00763BB2" w:rsidP="00763BB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0"/>
          <w:szCs w:val="20"/>
          <w:lang w:eastAsia="fr-CA"/>
        </w:rPr>
      </w:pPr>
      <w:r w:rsidRPr="007E5E11">
        <w:rPr>
          <w:rFonts w:ascii="Arial" w:eastAsia="Times New Roman" w:hAnsi="Arial" w:cs="Arial"/>
          <w:vanish/>
          <w:sz w:val="20"/>
          <w:szCs w:val="20"/>
          <w:lang w:eastAsia="fr-CA"/>
        </w:rPr>
        <w:t>Haut du formulaire</w:t>
      </w:r>
    </w:p>
    <w:p w:rsidR="00763BB2" w:rsidRPr="007E5E11" w:rsidRDefault="001C5783" w:rsidP="00763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Quel est le 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rapport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</w:t>
      </w:r>
      <w:proofErr w:type="spellStart"/>
      <w:r w:rsidR="0025115C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coloré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dans le modèle à aire ci-dessous? </w:t>
      </w:r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763BB2" w:rsidRPr="007E5E1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01F46B1E" wp14:editId="18BE01C1">
            <wp:extent cx="1903095" cy="506730"/>
            <wp:effectExtent l="19050" t="0" r="1905" b="0"/>
            <wp:docPr id="2" name="Image 2" descr="Area model with 16 squares. 5 are shaded, 11 are un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a model with 16 squares. 5 are shaded, 11 are unshade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Pr="007E5E11" w:rsidRDefault="003A6C7F" w:rsidP="003A6C7F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A.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coloré:total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est </w:t>
      </w:r>
      <w:r w:rsidRPr="007E5E1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4C560C83" wp14:editId="1C2AEA0D">
            <wp:extent cx="191770" cy="370840"/>
            <wp:effectExtent l="19050" t="0" r="0" b="0"/>
            <wp:docPr id="3" name="Image 3" descr="5 ov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over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69" w:rsidRPr="007E5E11" w:rsidRDefault="003A6C7F" w:rsidP="00C54A69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B.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coloré:total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est </w:t>
      </w:r>
      <w:r w:rsidRPr="007E5E1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3561B889" wp14:editId="00F12203">
            <wp:extent cx="197485" cy="370840"/>
            <wp:effectExtent l="19050" t="0" r="0" b="0"/>
            <wp:docPr id="4" name="Image 4" descr="5 ove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over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Pr="007E5E11" w:rsidRDefault="003A6C7F" w:rsidP="003A6C7F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C.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coloré:total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est </w:t>
      </w:r>
      <w:r w:rsidRPr="007E5E1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3DB27015" wp14:editId="0182A8CE">
            <wp:extent cx="197485" cy="370840"/>
            <wp:effectExtent l="19050" t="0" r="0" b="0"/>
            <wp:docPr id="5" name="Image 5" descr="16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 over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Pr="007E5E11" w:rsidRDefault="003A6C7F" w:rsidP="003A6C7F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D.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coloré:total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est </w:t>
      </w:r>
      <w:r w:rsidRPr="007E5E1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0C92973E" wp14:editId="6EC0E609">
            <wp:extent cx="142240" cy="370840"/>
            <wp:effectExtent l="0" t="0" r="0" b="0"/>
            <wp:docPr id="6" name="Image 6" descr="3 o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over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Pr="007E5E11" w:rsidRDefault="003A6C7F" w:rsidP="00C54A69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63BB2" w:rsidRPr="007E5E11" w:rsidRDefault="00364D92" w:rsidP="00763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Si dans une classe il y a 12 garçons et 4 filles, quel est le 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rapport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garcon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s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:filles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en </w:t>
      </w:r>
      <w:r w:rsidR="00C54A69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nombre décimal</w:t>
      </w:r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? </w:t>
      </w:r>
    </w:p>
    <w:p w:rsidR="003A6C7F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A. 0,33 </w:t>
      </w:r>
    </w:p>
    <w:p w:rsidR="00C54A69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0,75</w:t>
      </w:r>
    </w:p>
    <w:p w:rsidR="003A6C7F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3</w:t>
      </w:r>
    </w:p>
    <w:p w:rsidR="003A6C7F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4</w:t>
      </w:r>
    </w:p>
    <w:p w:rsidR="007E5E11" w:rsidRPr="007E5E11" w:rsidRDefault="007E5E11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63BB2" w:rsidRPr="007E5E11" w:rsidRDefault="00364D92" w:rsidP="00763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Laquelle de ces classes a un 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rapport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filles:total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des élèves de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7:</w:t>
      </w:r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10? </w:t>
      </w:r>
    </w:p>
    <w:p w:rsidR="00C54A69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Une classe avec 3 garçons et 7 filles</w:t>
      </w:r>
    </w:p>
    <w:p w:rsidR="00C54A69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Une classe avec 7 garçons et 3 filles</w:t>
      </w:r>
    </w:p>
    <w:p w:rsidR="00C54A69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Une classe avec 7 garçons et 10 filles</w:t>
      </w:r>
    </w:p>
    <w:p w:rsidR="003A6C7F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Une classe avec 10 garçons et 7 filles</w:t>
      </w:r>
    </w:p>
    <w:p w:rsidR="003A6C7F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4617ED" w:rsidRPr="007E5E11" w:rsidRDefault="004617ED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63BB2" w:rsidRPr="007E5E11" w:rsidRDefault="009E1065" w:rsidP="00763B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lastRenderedPageBreak/>
        <w:t xml:space="preserve">Laquelle de ces classes a le plus grand 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rapport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</w:t>
      </w:r>
      <w:proofErr w:type="spellStart"/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garçons: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fille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s</w:t>
      </w:r>
      <w:proofErr w:type="spellEnd"/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? </w:t>
      </w:r>
    </w:p>
    <w:p w:rsidR="00763BB2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Une classe avec 8 garçons et 8 filles</w:t>
      </w:r>
    </w:p>
    <w:p w:rsidR="00763BB2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Une classe avec 9 garçons et 3 filles</w:t>
      </w:r>
    </w:p>
    <w:p w:rsidR="003A6C7F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Une classe avec 12 garçons et 6 filles</w:t>
      </w:r>
    </w:p>
    <w:p w:rsidR="003A6C7F" w:rsidRPr="007E5E11" w:rsidRDefault="003A6C7F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Une classe avec 6 garçons et 12 filles</w:t>
      </w:r>
    </w:p>
    <w:p w:rsidR="007E5E11" w:rsidRDefault="007E5E11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E5E11" w:rsidRPr="007E5E11" w:rsidRDefault="007E5E11" w:rsidP="003A6C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63BB2" w:rsidRPr="007E5E11" w:rsidRDefault="009E1065" w:rsidP="007E5E11">
      <w:pPr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Si le </w:t>
      </w:r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rapport </w:t>
      </w:r>
      <w:proofErr w:type="spellStart"/>
      <w:r w:rsidR="005332D1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hommes:</w:t>
      </w:r>
      <w:r w:rsidR="004617ED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femmes</w:t>
      </w:r>
      <w:proofErr w:type="spellEnd"/>
      <w:r w:rsidR="004617ED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dans un cinéma est 1,</w:t>
      </w: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00 lorsqu’il est écrit en décimale, quelle affirmation est vraie</w:t>
      </w:r>
      <w:r w:rsidR="00763BB2"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? </w:t>
      </w:r>
    </w:p>
    <w:p w:rsidR="007E5E11" w:rsidRPr="007E5E11" w:rsidRDefault="007E5E11" w:rsidP="003A6C7F">
      <w:pPr>
        <w:rPr>
          <w:rFonts w:ascii="Arial" w:hAnsi="Arial" w:cs="Arial"/>
          <w:sz w:val="20"/>
          <w:szCs w:val="20"/>
          <w:lang w:eastAsia="fr-CA"/>
        </w:rPr>
      </w:pPr>
    </w:p>
    <w:p w:rsidR="007E5E11" w:rsidRPr="007E5E11" w:rsidRDefault="007E5E11" w:rsidP="007E5E11">
      <w:pPr>
        <w:rPr>
          <w:rFonts w:ascii="Times New Roman" w:hAnsi="Times New Roman" w:cs="Times New Roman"/>
          <w:sz w:val="20"/>
          <w:szCs w:val="20"/>
          <w:lang w:eastAsia="fr-CA"/>
        </w:rPr>
      </w:pPr>
      <w:r w:rsidRPr="007E5E11">
        <w:rPr>
          <w:rFonts w:ascii="Times New Roman" w:hAnsi="Times New Roman" w:cs="Times New Roman"/>
          <w:sz w:val="20"/>
          <w:szCs w:val="20"/>
          <w:lang w:eastAsia="fr-CA"/>
        </w:rPr>
        <w:t>A. Le rapport femmes </w:t>
      </w:r>
      <w:proofErr w:type="gramStart"/>
      <w:r w:rsidRPr="007E5E11">
        <w:rPr>
          <w:rFonts w:ascii="Times New Roman" w:hAnsi="Times New Roman" w:cs="Times New Roman"/>
          <w:sz w:val="20"/>
          <w:szCs w:val="20"/>
          <w:lang w:eastAsia="fr-CA"/>
        </w:rPr>
        <w:t>:hommes</w:t>
      </w:r>
      <w:proofErr w:type="gramEnd"/>
      <w:r w:rsidRPr="007E5E11">
        <w:rPr>
          <w:rFonts w:ascii="Times New Roman" w:hAnsi="Times New Roman" w:cs="Times New Roman"/>
          <w:sz w:val="20"/>
          <w:szCs w:val="20"/>
          <w:lang w:eastAsia="fr-CA"/>
        </w:rPr>
        <w:t xml:space="preserve"> dans le cinéma et 0,50.</w:t>
      </w:r>
    </w:p>
    <w:p w:rsidR="007E5E11" w:rsidRPr="007E5E11" w:rsidRDefault="007E5E11" w:rsidP="007E5E11">
      <w:pPr>
        <w:rPr>
          <w:rFonts w:ascii="Arial" w:hAnsi="Arial" w:cs="Arial"/>
          <w:vanish/>
          <w:sz w:val="20"/>
          <w:szCs w:val="20"/>
          <w:lang w:eastAsia="fr-CA"/>
        </w:rPr>
      </w:pPr>
    </w:p>
    <w:p w:rsidR="007E5E11" w:rsidRPr="007E5E11" w:rsidRDefault="007E5E11" w:rsidP="007E5E1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B.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femmes:hommes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dans le cinéma est 2,00. </w:t>
      </w:r>
    </w:p>
    <w:p w:rsidR="007E5E11" w:rsidRPr="007E5E11" w:rsidRDefault="007E5E11" w:rsidP="007E5E1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C.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femmes:total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de personnes dans le cinéma est 0,50. </w:t>
      </w:r>
    </w:p>
    <w:p w:rsidR="007E5E11" w:rsidRPr="007E5E11" w:rsidRDefault="007E5E11" w:rsidP="007E5E1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D. Le rapport </w:t>
      </w:r>
      <w:proofErr w:type="spellStart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femmes:total</w:t>
      </w:r>
      <w:proofErr w:type="spellEnd"/>
      <w:r w:rsidRPr="007E5E1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de personnes dans le cinéma est 2,00. </w:t>
      </w:r>
    </w:p>
    <w:p w:rsidR="007E5E11" w:rsidRPr="007E5E11" w:rsidRDefault="007E5E11" w:rsidP="007E5E1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763BB2" w:rsidRPr="003A6C7F" w:rsidRDefault="00763BB2" w:rsidP="007E5E11">
      <w:pPr>
        <w:rPr>
          <w:rFonts w:ascii="Arial" w:hAnsi="Arial" w:cs="Arial"/>
          <w:vanish/>
          <w:sz w:val="16"/>
          <w:szCs w:val="16"/>
          <w:lang w:eastAsia="fr-CA"/>
        </w:rPr>
      </w:pPr>
      <w:r w:rsidRPr="003A6C7F">
        <w:rPr>
          <w:rFonts w:ascii="Arial" w:hAnsi="Arial" w:cs="Arial"/>
          <w:vanish/>
          <w:sz w:val="16"/>
          <w:szCs w:val="16"/>
          <w:lang w:eastAsia="fr-CA"/>
        </w:rPr>
        <w:t>Bas du formulaire</w:t>
      </w:r>
    </w:p>
    <w:p w:rsidR="004617ED" w:rsidRDefault="004617ED" w:rsidP="00763BB2"/>
    <w:p w:rsidR="004617ED" w:rsidRPr="004617ED" w:rsidRDefault="004617ED" w:rsidP="004617ED"/>
    <w:p w:rsidR="004617ED" w:rsidRPr="004617ED" w:rsidRDefault="004617ED" w:rsidP="004617ED"/>
    <w:p w:rsidR="004617ED" w:rsidRPr="004617ED" w:rsidRDefault="004617ED" w:rsidP="004617ED"/>
    <w:p w:rsidR="004617ED" w:rsidRPr="004617ED" w:rsidRDefault="004617ED" w:rsidP="004617ED"/>
    <w:p w:rsidR="004617ED" w:rsidRPr="004617ED" w:rsidRDefault="004617ED" w:rsidP="004617ED"/>
    <w:p w:rsidR="004617ED" w:rsidRPr="004617ED" w:rsidRDefault="004617ED" w:rsidP="004617ED">
      <w:pPr>
        <w:tabs>
          <w:tab w:val="left" w:pos="5805"/>
        </w:tabs>
      </w:pPr>
      <w:r>
        <w:tab/>
      </w:r>
    </w:p>
    <w:p w:rsidR="00763BB2" w:rsidRDefault="00763BB2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4617ED"/>
    <w:p w:rsidR="00CB33FF" w:rsidRDefault="00CB33FF" w:rsidP="00CB33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8" name="Image 8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FF" w:rsidRPr="004617ED" w:rsidRDefault="00CB33FF" w:rsidP="004617ED">
      <w:bookmarkStart w:id="0" w:name="_GoBack"/>
      <w:bookmarkEnd w:id="0"/>
    </w:p>
    <w:sectPr w:rsidR="00CB33FF" w:rsidRPr="004617ED" w:rsidSect="00D50C81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8" w:rsidRDefault="00BF1E58" w:rsidP="00BF1E58">
      <w:r>
        <w:separator/>
      </w:r>
    </w:p>
  </w:endnote>
  <w:endnote w:type="continuationSeparator" w:id="0">
    <w:p w:rsidR="00BF1E58" w:rsidRDefault="00BF1E58" w:rsidP="00BF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58" w:rsidRDefault="00BF1E58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96530A6" wp14:editId="2A082B45">
          <wp:simplePos x="0" y="0"/>
          <wp:positionH relativeFrom="column">
            <wp:posOffset>-857250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9" name="Image 9" descr="Description 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E58" w:rsidRDefault="00BF1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8" w:rsidRDefault="00BF1E58" w:rsidP="00BF1E58">
      <w:r>
        <w:separator/>
      </w:r>
    </w:p>
  </w:footnote>
  <w:footnote w:type="continuationSeparator" w:id="0">
    <w:p w:rsidR="00BF1E58" w:rsidRDefault="00BF1E58" w:rsidP="00BF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58" w:rsidRDefault="00BF1E58" w:rsidP="00BF1E58">
    <w:pPr>
      <w:pStyle w:val="En-tte"/>
      <w:jc w:val="right"/>
    </w:pPr>
    <w:r>
      <w:rPr>
        <w:noProof/>
        <w:lang w:eastAsia="fr-CA"/>
      </w:rPr>
      <w:drawing>
        <wp:inline distT="0" distB="0" distL="0" distR="0">
          <wp:extent cx="716915" cy="179070"/>
          <wp:effectExtent l="0" t="0" r="0" b="0"/>
          <wp:docPr id="7" name="Image 7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ab/>
    </w:r>
    <w:r>
      <w:rPr>
        <w:noProof/>
        <w:lang w:eastAsia="fr-CA"/>
      </w:rPr>
      <w:tab/>
    </w:r>
    <w:r>
      <w:rPr>
        <w:noProof/>
        <w:lang w:eastAsia="fr-CA"/>
      </w:rPr>
      <w:drawing>
        <wp:inline distT="0" distB="0" distL="0" distR="0">
          <wp:extent cx="902335" cy="210185"/>
          <wp:effectExtent l="0" t="0" r="0" b="0"/>
          <wp:docPr id="1" name="Image 1" descr="Description : https://lh5.googleusercontent.com/PzqA5ZfH-6AWfFwc4RbHsksozf4dq-t_PJCU9YmN9tKqQq9IJksbvTt58i4eA2P1RD12Avl6P69SAlh_7B-SE1CFoI645d3jxZOE2BluShkx8MH4J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3158316389399809" descr="Description : https://lh5.googleusercontent.com/PzqA5ZfH-6AWfFwc4RbHsksozf4dq-t_PJCU9YmN9tKqQq9IJksbvTt58i4eA2P1RD12Avl6P69SAlh_7B-SE1CFoI645d3jxZOE2BluShkx8MH4J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ptab w:relativeTo="margin" w:alignment="center" w:leader="none"/>
    </w:r>
    <w:r>
      <w:rPr>
        <w:noProof/>
        <w:lang w:eastAsia="fr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E6C"/>
    <w:multiLevelType w:val="multilevel"/>
    <w:tmpl w:val="F44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BB2"/>
    <w:rsid w:val="001C5783"/>
    <w:rsid w:val="00200B62"/>
    <w:rsid w:val="0025115C"/>
    <w:rsid w:val="00273A20"/>
    <w:rsid w:val="002921C2"/>
    <w:rsid w:val="002E07BE"/>
    <w:rsid w:val="00364D92"/>
    <w:rsid w:val="003A6C7F"/>
    <w:rsid w:val="004617ED"/>
    <w:rsid w:val="005332D1"/>
    <w:rsid w:val="00634FB6"/>
    <w:rsid w:val="006C3E32"/>
    <w:rsid w:val="00763BB2"/>
    <w:rsid w:val="007E5E11"/>
    <w:rsid w:val="00986C95"/>
    <w:rsid w:val="009B5C2F"/>
    <w:rsid w:val="009E1065"/>
    <w:rsid w:val="00A452BB"/>
    <w:rsid w:val="00AD3466"/>
    <w:rsid w:val="00BF04E1"/>
    <w:rsid w:val="00BF1E58"/>
    <w:rsid w:val="00C54A69"/>
    <w:rsid w:val="00CB33FF"/>
    <w:rsid w:val="00D50C81"/>
    <w:rsid w:val="00D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3BB2"/>
    <w:rPr>
      <w:strike w:val="0"/>
      <w:dstrike w:val="0"/>
      <w:color w:val="006699"/>
      <w:u w:val="none"/>
      <w:effect w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63B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63BB2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763BB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63B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63BB2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B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1E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1E58"/>
  </w:style>
  <w:style w:type="paragraph" w:styleId="Pieddepage">
    <w:name w:val="footer"/>
    <w:basedOn w:val="Normal"/>
    <w:link w:val="PieddepageCar"/>
    <w:unhideWhenUsed/>
    <w:rsid w:val="00BF1E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F1E58"/>
  </w:style>
  <w:style w:type="paragraph" w:styleId="Paragraphedeliste">
    <w:name w:val="List Paragraph"/>
    <w:basedOn w:val="Normal"/>
    <w:uiPriority w:val="34"/>
    <w:qFormat/>
    <w:rsid w:val="003A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1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137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126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12358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11</cp:revision>
  <dcterms:created xsi:type="dcterms:W3CDTF">2011-06-26T15:59:00Z</dcterms:created>
  <dcterms:modified xsi:type="dcterms:W3CDTF">2011-09-06T17:02:00Z</dcterms:modified>
</cp:coreProperties>
</file>